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BİLGİSAYAR KONTROLL TEZGAHLARLA TıBBİ CİHAZ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