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BEDEN EİTİMİ VE OYUN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BO.3.1.1.1. Yer değiştirme hareketlerini artan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BO.3.1.1.2. Yer değiştirme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BO.3.1.1.3. Çeşitli nesnelerin üzerinde dengeleme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BO.3.1.1.4. Dengeleme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BO.3.1.1.5. Nesne kontrolü gerektiren hareketleri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BO.3.1.1.6. Nesne kontrolü gerektiren hareketleri alan efor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BO.3.1.1.7. Seçtiği müziğe uygun koreografi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BO.3.1.1.8. Basit kurallı oyunları artan bir doğrulukla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BO.3.1.3.2. Oyun ve fiziki etkinliklerde basit stratejileri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BO.3.1.3.1. Oyun ve fiziki etkinliklerde kullanılabilecek basit stratejileri ve taktikleri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BO.3.2.1.1. Seçtiği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BO.3.2.1.2. Fiziksel uygunluğunu destekleyici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BO.3.2.2.2. Oyun ve fiziki etkinlikler öncesinde sırasında ve sonrasında beslenmenin nasıl olması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BO.3.2.2.3. Oyun ve fiziki etkinliklerde dikkat edilmesi gereken hijyen ilkelerini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BO.3.2.2.4. Oyun ve fiziki etkinliklerde uygun kıyafet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BO.3.2.2.5. Oyun ve fiziki etkinliklerde kendisi ve arkadaşları için güvenlik riski oluşturan unsurları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BO.3.2.2.6. Oyun ve fiziki etkinliklere katılımda sağlığını koruma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BO.3.2.2.10. Oyun ve fiziki etkinliklerde iş birliği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BO.3.2.2.11. Oyun ve fiziki etkinliklerde başarıyı tebrik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BO.3.2.2.12. Oyunlarda karşılaştığı problemlere çözümler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BO.3.2.3.1. Bayram kutlama ve törenler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BO.3.2.3.2. Basit ritimli yöresel halk dansları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