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ELEKTRİ̇K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VE ARAŞTIRMA</w:t>
            </w:r>
          </w:p>
        </w:tc>
        <w:tc>
          <w:tcPr>
            <w:tcW w:w="2693" w:type="dxa"/>
            <w:vAlign w:val="center"/>
          </w:tcPr>
          <w:p w:rsidR="00C60E81" w:rsidRPr="00C60E81" w:rsidRDefault="00C60E81" w:rsidP="00262F51">
            <w:pPr>
              <w:rPr>
                <w:sz w:val="14"/>
                <w:szCs w:val="14"/>
              </w:rPr>
            </w:pPr>
            <w:r w:rsidRPr="00C60E81">
              <w:rPr>
                <w:sz w:val="14"/>
                <w:szCs w:val="14"/>
              </w:rPr>
              <w:t>1.   Proje ve Araştırma  2.   Projelerin Ortak Özellikleri  3.   İyi   Bir   Projede   Olması Gereken Özellikler  4.   Proje                 Hazırlama Nedenleri  5.   Proje          Başvurusunda Dikkat Edilecek Hususlar</w:t>
            </w:r>
          </w:p>
        </w:tc>
        <w:tc>
          <w:tcPr>
            <w:tcW w:w="3260" w:type="dxa"/>
            <w:vAlign w:val="center"/>
          </w:tcPr>
          <w:p w:rsidR="00C60E81" w:rsidRPr="00C60E81" w:rsidRDefault="00C60E81" w:rsidP="00262F51">
            <w:pPr>
              <w:rPr>
                <w:sz w:val="14"/>
                <w:szCs w:val="14"/>
              </w:rPr>
            </w:pPr>
            <w:r w:rsidRPr="00C60E81">
              <w:rPr>
                <w:sz w:val="14"/>
                <w:szCs w:val="14"/>
              </w:rPr>
              <w:t> Proje ve araştırmayı açıklar.</w:t>
              <w:br/>
              <w:t> Projede  olması  gereken  ortak  özellikleri açıklar.</w:t>
              <w:br/>
              <w:t> İyi  bir  projede  bulunması  gereken  özellikleri açıklar.</w:t>
              <w:br/>
              <w:t> Proje hazırlamada dikkat edilecek hususlarını açıklar.</w:t>
              <w:br/>
              <w:t> Proje başvurusunda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Proje ve araştırma kavramları tanımlanır.</w:t>
              <w:br/>
              <w:t>       Proje   ile   araştırmanın   karşılaştırması açıklanır.</w:t>
              <w:br/>
              <w:t>       Projenin özellikleri açıklanır.</w:t>
              <w:br/>
              <w:t>       Projede olması gereken temel özellikler açıklanır.</w:t>
              <w:br/>
              <w:t>       Projede  olması  gereken  ortak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PROJELERİN ÖZELLİKLERİ</w:t>
            </w:r>
          </w:p>
        </w:tc>
        <w:tc>
          <w:tcPr>
            <w:tcW w:w="2693" w:type="dxa"/>
            <w:vAlign w:val="center"/>
          </w:tcPr>
          <w:p w:rsidR="00C60E81" w:rsidRPr="00C60E81" w:rsidRDefault="00C60E81" w:rsidP="00262F51">
            <w:pPr>
              <w:rPr>
                <w:sz w:val="14"/>
                <w:szCs w:val="14"/>
              </w:rPr>
            </w:pPr>
            <w:r w:rsidRPr="00C60E81">
              <w:rPr>
                <w:sz w:val="14"/>
                <w:szCs w:val="14"/>
              </w:rPr>
              <w:t>1.   Öğrenci       Yeteneklerine Göre Projelerin Özellikleri  2.   Okul   Çevre   ve   Sanayi İhtiyaçlarına              Göre Projelerin Özellikleri  3.   Proje               Konusunun Belirlenmesi</w:t>
            </w:r>
          </w:p>
        </w:tc>
        <w:tc>
          <w:tcPr>
            <w:tcW w:w="3260" w:type="dxa"/>
            <w:vAlign w:val="center"/>
          </w:tcPr>
          <w:p w:rsidR="00C60E81" w:rsidRPr="00C60E81" w:rsidRDefault="00C60E81" w:rsidP="00262F51">
            <w:pPr>
              <w:rPr>
                <w:sz w:val="14"/>
                <w:szCs w:val="14"/>
              </w:rPr>
            </w:pPr>
            <w:r w:rsidRPr="00C60E81">
              <w:rPr>
                <w:sz w:val="14"/>
                <w:szCs w:val="14"/>
              </w:rPr>
              <w:t> Öğrenci     yeteneklerine     göre     projelerin özelliklerini açıklar.</w:t>
              <w:br/>
              <w:t> Okul   çevre   ve   sanayi   ihtiyaçlarına   göre projelerin özelliklerini açıklar.</w:t>
              <w:br/>
              <w:t> Proje  konusunun  belirlenmesi  için  izlenmesi gereken adımları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1.   Belirlenen  Konu  Üzerine Literatür Taranması İşlemi</w:t>
            </w:r>
          </w:p>
        </w:tc>
        <w:tc>
          <w:tcPr>
            <w:tcW w:w="3260" w:type="dxa"/>
            <w:vAlign w:val="center"/>
          </w:tcPr>
          <w:p w:rsidR="00C60E81" w:rsidRPr="00C60E81" w:rsidRDefault="00C60E81" w:rsidP="00262F51">
            <w:pPr>
              <w:rPr>
                <w:sz w:val="14"/>
                <w:szCs w:val="14"/>
              </w:rPr>
            </w:pPr>
            <w:r w:rsidRPr="00C60E81">
              <w:rPr>
                <w:sz w:val="14"/>
                <w:szCs w:val="14"/>
              </w:rPr>
              <w:t> Belirlenen   konu   üzerine   literatür   tarama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2.   Tarama                 Sonucu Analizlerin Yapılması</w:t>
            </w:r>
          </w:p>
        </w:tc>
        <w:tc>
          <w:tcPr>
            <w:tcW w:w="3260" w:type="dxa"/>
            <w:vAlign w:val="center"/>
          </w:tcPr>
          <w:p w:rsidR="00C60E81" w:rsidRPr="00C60E81" w:rsidRDefault="00C60E81" w:rsidP="00262F51">
            <w:pPr>
              <w:rPr>
                <w:sz w:val="14"/>
                <w:szCs w:val="14"/>
              </w:rPr>
            </w:pPr>
            <w:r w:rsidRPr="00C60E81">
              <w:rPr>
                <w:sz w:val="14"/>
                <w:szCs w:val="14"/>
              </w:rPr>
              <w:t> Literatür   tarama   sonrası   gerekli   analizleri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LİTERATÜR TARAMASI</w:t>
            </w:r>
          </w:p>
        </w:tc>
        <w:tc>
          <w:tcPr>
            <w:tcW w:w="2693" w:type="dxa"/>
            <w:vAlign w:val="center"/>
          </w:tcPr>
          <w:p w:rsidR="00C60E81" w:rsidRPr="00C60E81" w:rsidRDefault="00C60E81" w:rsidP="00262F51">
            <w:pPr>
              <w:rPr>
                <w:sz w:val="14"/>
                <w:szCs w:val="14"/>
              </w:rPr>
            </w:pPr>
            <w:r w:rsidRPr="00C60E81">
              <w:rPr>
                <w:sz w:val="14"/>
                <w:szCs w:val="14"/>
              </w:rPr>
              <w:t>3.   Proje               Konusunun Netleştirilmesi</w:t>
            </w:r>
          </w:p>
        </w:tc>
        <w:tc>
          <w:tcPr>
            <w:tcW w:w="3260" w:type="dxa"/>
            <w:vAlign w:val="center"/>
          </w:tcPr>
          <w:p w:rsidR="00C60E81" w:rsidRPr="00C60E81" w:rsidRDefault="00C60E81" w:rsidP="00262F51">
            <w:pPr>
              <w:rPr>
                <w:sz w:val="14"/>
                <w:szCs w:val="14"/>
              </w:rPr>
            </w:pPr>
            <w:r w:rsidRPr="00C60E81">
              <w:rPr>
                <w:sz w:val="14"/>
                <w:szCs w:val="14"/>
              </w:rPr>
              <w:t> Yapılan    analizler    neticesinde    bir    proje konusunu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1.   Proje               Dosyasının Özellikleri  2.   Proje Kapak Sayfası</w:t>
            </w:r>
          </w:p>
        </w:tc>
        <w:tc>
          <w:tcPr>
            <w:tcW w:w="3260" w:type="dxa"/>
            <w:vAlign w:val="center"/>
          </w:tcPr>
          <w:p w:rsidR="00C60E81" w:rsidRPr="00C60E81" w:rsidRDefault="00C60E81" w:rsidP="00262F51">
            <w:pPr>
              <w:rPr>
                <w:sz w:val="14"/>
                <w:szCs w:val="14"/>
              </w:rPr>
            </w:pPr>
            <w:r w:rsidRPr="00C60E81">
              <w:rPr>
                <w:sz w:val="14"/>
                <w:szCs w:val="14"/>
              </w:rPr>
              <w:t> Bir    proje    dosyasının    olması    gereken özelliklerini açıklar.</w:t>
              <w:br/>
              <w:t> Proje  kapak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Proje  elle  veya  bilgisayarda  hazırlanma durumlarına  göre  iki  farklı  şekilde  ele alınmalıdır.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3.   Proje İçindekiler Sayfası  4.   Proje Bilgileri Sayfası</w:t>
            </w:r>
          </w:p>
        </w:tc>
        <w:tc>
          <w:tcPr>
            <w:tcW w:w="3260" w:type="dxa"/>
            <w:vAlign w:val="center"/>
          </w:tcPr>
          <w:p w:rsidR="00C60E81" w:rsidRPr="00C60E81" w:rsidRDefault="00C60E81" w:rsidP="00262F51">
            <w:pPr>
              <w:rPr>
                <w:sz w:val="14"/>
                <w:szCs w:val="14"/>
              </w:rPr>
            </w:pPr>
            <w:r w:rsidRPr="00C60E81">
              <w:rPr>
                <w:sz w:val="14"/>
                <w:szCs w:val="14"/>
              </w:rPr>
              <w:t> Proje     içindekiler     sayfasında     bulunması gereken     özelliklerini     yazı     stillerini     ve dizilimlerini açıklar.</w:t>
              <w:br/>
              <w:t> Proje bilgileri sayfasında bulunması gereken özelliklerini   yazı   stillerini   ve   dizilimlerini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5.   Proje    Adı    Konusu    ve Amacı  6.   Projede   Kullanılan   Araç ve Gereçler</w:t>
            </w:r>
          </w:p>
        </w:tc>
        <w:tc>
          <w:tcPr>
            <w:tcW w:w="3260" w:type="dxa"/>
            <w:vAlign w:val="center"/>
          </w:tcPr>
          <w:p w:rsidR="00C60E81" w:rsidRPr="00C60E81" w:rsidRDefault="00C60E81" w:rsidP="00262F51">
            <w:pPr>
              <w:rPr>
                <w:sz w:val="14"/>
                <w:szCs w:val="14"/>
              </w:rPr>
            </w:pPr>
            <w:r w:rsidRPr="00C60E81">
              <w:rPr>
                <w:sz w:val="14"/>
                <w:szCs w:val="14"/>
              </w:rPr>
              <w:t> Proje adının konusunun ve amacının yazım şekillerini   ve   olması   gereken   niteliklerini açıklar.</w:t>
              <w:br/>
              <w:t> Projede kullanılacak araç ve gereçlerin yazım şekillerini   ve   olması   gereken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7.   Proje                 Uygulama Aşamaları      ve      Devre Şemaları  8.   Projenin     Yorumlanması ve Sonuçları</w:t>
            </w:r>
          </w:p>
        </w:tc>
        <w:tc>
          <w:tcPr>
            <w:tcW w:w="3260" w:type="dxa"/>
            <w:vAlign w:val="center"/>
          </w:tcPr>
          <w:p w:rsidR="00C60E81" w:rsidRPr="00C60E81" w:rsidRDefault="00C60E81" w:rsidP="00262F51">
            <w:pPr>
              <w:rPr>
                <w:sz w:val="14"/>
                <w:szCs w:val="14"/>
              </w:rPr>
            </w:pPr>
            <w:r w:rsidRPr="00C60E81">
              <w:rPr>
                <w:sz w:val="14"/>
                <w:szCs w:val="14"/>
              </w:rPr>
              <w:t>1. Dönem 1. Sınav  Proje    uygulama    aşamalarını    ve    devre şemalarının çizim şekillerini açıklar.</w:t>
              <w:br/>
              <w:t> Projenin  yorumlanmasını  ve  projenin  nasıl sonuçlandırılması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 HAZIRLIĞI</w:t>
            </w:r>
          </w:p>
        </w:tc>
        <w:tc>
          <w:tcPr>
            <w:tcW w:w="2693" w:type="dxa"/>
            <w:vAlign w:val="center"/>
          </w:tcPr>
          <w:p w:rsidR="00C60E81" w:rsidRPr="00C60E81" w:rsidRDefault="00C60E81" w:rsidP="00262F51">
            <w:pPr>
              <w:rPr>
                <w:sz w:val="14"/>
                <w:szCs w:val="14"/>
              </w:rPr>
            </w:pPr>
            <w:r w:rsidRPr="00C60E81">
              <w:rPr>
                <w:sz w:val="14"/>
                <w:szCs w:val="14"/>
              </w:rPr>
              <w:t>9.   Projede             Kullanılan Kaynakların Belirlenmesi</w:t>
            </w:r>
          </w:p>
        </w:tc>
        <w:tc>
          <w:tcPr>
            <w:tcW w:w="3260" w:type="dxa"/>
            <w:vAlign w:val="center"/>
          </w:tcPr>
          <w:p w:rsidR="00C60E81" w:rsidRPr="00C60E81" w:rsidRDefault="00C60E81" w:rsidP="00262F51">
            <w:pPr>
              <w:rPr>
                <w:sz w:val="14"/>
                <w:szCs w:val="14"/>
              </w:rPr>
            </w:pPr>
            <w:r w:rsidRPr="00C60E81">
              <w:rPr>
                <w:sz w:val="14"/>
                <w:szCs w:val="14"/>
              </w:rPr>
              <w:t> Projede           kullanılacak           kaynakların belirlenmesini   açıklar   ve   nasıl   yazılması gerektiğini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1.   Projede          Kullanılacak Devrelerin        Analizlerin Yapılması  2.   Proje  Malzeme  Listesinin Hazırlanması  3.   Proje  Ekipman  Listesinin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devrelerin     gerekli analizlerini yapar.</w:t>
              <w:br/>
              <w:t> Proje      devreleri      analizi      sonucunda kullanılacak malzeme listelerini oluşturur.</w:t>
              <w:br/>
              <w:t> Proje      devreleri      analizi      sonucunda kullanılacak       ekipmanların       listelerini oluşturur.</w:t>
            </w:r>
          </w:p>
        </w:tc>
        <w:tc>
          <w:tcPr>
            <w:tcW w:w="3686" w:type="dxa"/>
            <w:vAlign w:val="center"/>
          </w:tcPr>
          <w:p w:rsidR="00C60E81" w:rsidRPr="00C60E81" w:rsidRDefault="00C60E81" w:rsidP="00262F51">
            <w:pPr>
              <w:rPr>
                <w:sz w:val="14"/>
                <w:szCs w:val="14"/>
              </w:rPr>
            </w:pPr>
            <w:r w:rsidRPr="00C60E81">
              <w:rPr>
                <w:sz w:val="14"/>
                <w:szCs w:val="14"/>
              </w:rPr>
              <w:t>       Elektrik devre elemanları</w:t>
              <w:br/>
              <w:t>       Elektronik devre elemanları</w:t>
              <w:br/>
              <w:t>       Kullanılacak kap veya kutu</w:t>
              <w:br/>
              <w:t>       El aletleri</w:t>
              <w:br/>
              <w:t>       Ölçü aletleri</w:t>
              <w:br/>
              <w:t>       Baskı devre plaketi ve gereçleri</w:t>
              <w:br/>
              <w:t>       Yardımcı ekipmanlar</w:t>
              <w:br/>
              <w:t>       Montaj ekipmanları vida vb.</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MALZEME VE EKİPMANLARININ HAZIRLANMASI VE TEMİN EDİLMESİ</w:t>
            </w:r>
          </w:p>
        </w:tc>
        <w:tc>
          <w:tcPr>
            <w:tcW w:w="2693" w:type="dxa"/>
            <w:vAlign w:val="center"/>
          </w:tcPr>
          <w:p w:rsidR="00C60E81" w:rsidRPr="00C60E81" w:rsidRDefault="00C60E81" w:rsidP="00262F51">
            <w:pPr>
              <w:rPr>
                <w:sz w:val="14"/>
                <w:szCs w:val="14"/>
              </w:rPr>
            </w:pPr>
            <w:r w:rsidRPr="00C60E81">
              <w:rPr>
                <w:sz w:val="14"/>
                <w:szCs w:val="14"/>
              </w:rPr>
              <w:t>4.   Proje       Malzeme       ve Ekipmanlarının Temini  5.   Proje       Malzeme       ve Ekipmanlarının  Sağlamlık Kontrolleri</w:t>
            </w:r>
          </w:p>
        </w:tc>
        <w:tc>
          <w:tcPr>
            <w:tcW w:w="3260" w:type="dxa"/>
            <w:vAlign w:val="center"/>
          </w:tcPr>
          <w:p w:rsidR="00C60E81" w:rsidRPr="00C60E81" w:rsidRDefault="00C60E81" w:rsidP="00262F51">
            <w:pPr>
              <w:rPr>
                <w:sz w:val="14"/>
                <w:szCs w:val="14"/>
              </w:rPr>
            </w:pPr>
            <w:r w:rsidRPr="00C60E81">
              <w:rPr>
                <w:sz w:val="14"/>
                <w:szCs w:val="14"/>
              </w:rPr>
              <w:t> Proje   malzeme   ve   ekipmanlarının   temin aşamaları açıklar.</w:t>
              <w:br/>
              <w:t> Proje  malzeme  ve  ekipmanlarının  sağlamlık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1.   Projeyi               Oluşturan Devrelerin                Baskı Devrelerinin Hazırlanması  2.   Projeyi               Oluşturan Devrelerin   Baskı   Devre Plaketlerinin Çizilmesi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devrelerinin nasıl çizilmesi gerektiğini açıklar.</w:t>
              <w:br/>
              <w:t> Projeyi   oluşturan   devrelerin   baskı   devre plaketlere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3.   Projeyi               Oluşturan Devrelerin   Baskı   Devre Plaketlerinin              Asite Atılması ve Delinmesi</w:t>
            </w:r>
          </w:p>
        </w:tc>
        <w:tc>
          <w:tcPr>
            <w:tcW w:w="3260" w:type="dxa"/>
            <w:vAlign w:val="center"/>
          </w:tcPr>
          <w:p w:rsidR="00C60E81" w:rsidRPr="00C60E81" w:rsidRDefault="00C60E81" w:rsidP="00262F51">
            <w:pPr>
              <w:rPr>
                <w:sz w:val="14"/>
                <w:szCs w:val="14"/>
              </w:rPr>
            </w:pPr>
            <w:r w:rsidRPr="00C60E81">
              <w:rPr>
                <w:sz w:val="14"/>
                <w:szCs w:val="14"/>
              </w:rPr>
              <w:t> Projeyi   oluşturan   devrelerin   baskı   devre plaketlerinin  asite  atılmasını  ve  asit  işlemi sonrası delme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4.   Baskı      Devre      Plaket Üzerlerine               Devre Elemanlarının Yerleştirilmesi               ve Lehimlenmesi</w:t>
            </w:r>
          </w:p>
        </w:tc>
        <w:tc>
          <w:tcPr>
            <w:tcW w:w="3260" w:type="dxa"/>
            <w:vAlign w:val="center"/>
          </w:tcPr>
          <w:p w:rsidR="00C60E81" w:rsidRPr="00C60E81" w:rsidRDefault="00C60E81" w:rsidP="00262F51">
            <w:pPr>
              <w:rPr>
                <w:sz w:val="14"/>
                <w:szCs w:val="14"/>
              </w:rPr>
            </w:pPr>
            <w:r w:rsidRPr="00C60E81">
              <w:rPr>
                <w:sz w:val="14"/>
                <w:szCs w:val="14"/>
              </w:rPr>
              <w:t> Baskı  devre  plaket  üzerlerine  uygun  devre elemanlarını   yerleştirir   ve   sonrası   uygun şekilde lehimlemelerini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5.   Baskı  Devre  Plaket  Giriş ve Çıkışlarına Klemens ve Pinlerinin Montajı</w:t>
            </w:r>
          </w:p>
        </w:tc>
        <w:tc>
          <w:tcPr>
            <w:tcW w:w="3260" w:type="dxa"/>
            <w:vAlign w:val="center"/>
          </w:tcPr>
          <w:p w:rsidR="00C60E81" w:rsidRPr="00C60E81" w:rsidRDefault="00C60E81" w:rsidP="00262F51">
            <w:pPr>
              <w:rPr>
                <w:sz w:val="14"/>
                <w:szCs w:val="14"/>
              </w:rPr>
            </w:pPr>
            <w:r w:rsidRPr="00C60E81">
              <w:rPr>
                <w:sz w:val="14"/>
                <w:szCs w:val="14"/>
              </w:rPr>
              <w:t> Baskı  devre  plaketlerinin  giriş  ve  çıkışlarına klemens ve pinlerinin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DEVRELERİNİN HAZIRLANMASI VE İÇ MONTAJI</w:t>
            </w:r>
          </w:p>
        </w:tc>
        <w:tc>
          <w:tcPr>
            <w:tcW w:w="2693" w:type="dxa"/>
            <w:vAlign w:val="center"/>
          </w:tcPr>
          <w:p w:rsidR="00C60E81" w:rsidRPr="00C60E81" w:rsidRDefault="00C60E81" w:rsidP="00262F51">
            <w:pPr>
              <w:rPr>
                <w:sz w:val="14"/>
                <w:szCs w:val="14"/>
              </w:rPr>
            </w:pPr>
            <w:r w:rsidRPr="00C60E81">
              <w:rPr>
                <w:sz w:val="14"/>
                <w:szCs w:val="14"/>
              </w:rPr>
              <w:t>6.   Baskı     Devre     Plakete Monte  Edilen  Devrelerin Testlerinin   Yapılması  ve Kontrolleri</w:t>
            </w:r>
          </w:p>
        </w:tc>
        <w:tc>
          <w:tcPr>
            <w:tcW w:w="3260" w:type="dxa"/>
            <w:vAlign w:val="center"/>
          </w:tcPr>
          <w:p w:rsidR="00C60E81" w:rsidRPr="00C60E81" w:rsidRDefault="00C60E81" w:rsidP="00262F51">
            <w:pPr>
              <w:rPr>
                <w:sz w:val="14"/>
                <w:szCs w:val="14"/>
              </w:rPr>
            </w:pPr>
            <w:r w:rsidRPr="00C60E81">
              <w:rPr>
                <w:sz w:val="14"/>
                <w:szCs w:val="14"/>
              </w:rPr>
              <w:t>1. Dönem 2. Sınav  Baskı   devre   plaketlere   kurulan   devrelerin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3.   Proje    Kutu    İçi    Kablo Bağlantıları</w:t>
            </w:r>
          </w:p>
        </w:tc>
        <w:tc>
          <w:tcPr>
            <w:tcW w:w="3260" w:type="dxa"/>
            <w:vAlign w:val="center"/>
          </w:tcPr>
          <w:p w:rsidR="00C60E81" w:rsidRPr="00C60E81" w:rsidRDefault="00C60E81" w:rsidP="00262F51">
            <w:pPr>
              <w:rPr>
                <w:sz w:val="14"/>
                <w:szCs w:val="14"/>
              </w:rPr>
            </w:pPr>
            <w:r w:rsidRPr="00C60E81">
              <w:rPr>
                <w:sz w:val="14"/>
                <w:szCs w:val="14"/>
              </w:rPr>
              <w:t> Proje  kutusu  içinde  elemanlar  ile  devreler arası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4.   Proje Kutusu İzolasyonu</w:t>
            </w:r>
          </w:p>
        </w:tc>
        <w:tc>
          <w:tcPr>
            <w:tcW w:w="3260" w:type="dxa"/>
            <w:vAlign w:val="center"/>
          </w:tcPr>
          <w:p w:rsidR="00C60E81" w:rsidRPr="00C60E81" w:rsidRDefault="00C60E81" w:rsidP="00262F51">
            <w:pPr>
              <w:rPr>
                <w:sz w:val="14"/>
                <w:szCs w:val="14"/>
              </w:rPr>
            </w:pPr>
            <w:r w:rsidRPr="00C60E81">
              <w:rPr>
                <w:sz w:val="14"/>
                <w:szCs w:val="14"/>
              </w:rPr>
              <w:t> Proje    kutusu    içinde    elektrik    kaçaklarını önlemek için gerekli izolasyonu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5.   Proje    Kutusu    Soğutma İşlemi</w:t>
            </w:r>
          </w:p>
        </w:tc>
        <w:tc>
          <w:tcPr>
            <w:tcW w:w="3260" w:type="dxa"/>
            <w:vAlign w:val="center"/>
          </w:tcPr>
          <w:p w:rsidR="00C60E81" w:rsidRPr="00C60E81" w:rsidRDefault="00C60E81" w:rsidP="00262F51">
            <w:pPr>
              <w:rPr>
                <w:sz w:val="14"/>
                <w:szCs w:val="14"/>
              </w:rPr>
            </w:pPr>
            <w:r w:rsidRPr="00C60E81">
              <w:rPr>
                <w:sz w:val="14"/>
                <w:szCs w:val="14"/>
              </w:rPr>
              <w:t> Kutu    içi    soğutma    yapmak    için    gerekli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KUTUSUNUN HAZIRLANMASI VE DEVRELERİN MONTAJI</w:t>
            </w:r>
          </w:p>
        </w:tc>
        <w:tc>
          <w:tcPr>
            <w:tcW w:w="2693" w:type="dxa"/>
            <w:vAlign w:val="center"/>
          </w:tcPr>
          <w:p w:rsidR="00C60E81" w:rsidRPr="00C60E81" w:rsidRDefault="00C60E81" w:rsidP="00262F51">
            <w:pPr>
              <w:rPr>
                <w:sz w:val="14"/>
                <w:szCs w:val="14"/>
              </w:rPr>
            </w:pPr>
            <w:r w:rsidRPr="00C60E81">
              <w:rPr>
                <w:sz w:val="14"/>
                <w:szCs w:val="14"/>
              </w:rPr>
              <w:t>6.   Proje Kutusu Testleri</w:t>
            </w:r>
          </w:p>
        </w:tc>
        <w:tc>
          <w:tcPr>
            <w:tcW w:w="3260" w:type="dxa"/>
            <w:vAlign w:val="center"/>
          </w:tcPr>
          <w:p w:rsidR="00C60E81" w:rsidRPr="00C60E81" w:rsidRDefault="00C60E81" w:rsidP="00262F51">
            <w:pPr>
              <w:rPr>
                <w:sz w:val="14"/>
                <w:szCs w:val="14"/>
              </w:rPr>
            </w:pPr>
            <w:r w:rsidRPr="00C60E81">
              <w:rPr>
                <w:sz w:val="14"/>
                <w:szCs w:val="14"/>
              </w:rPr>
              <w:t> Proje kutusu içinde ve dışında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1.   Projede          Kullanılacak Yazılım  ve  Programlama Dilinin Seçimi  2.   Program                     Akış Diyagramlarının Hazırlanması</w:t>
            </w:r>
          </w:p>
        </w:tc>
        <w:tc>
          <w:tcPr>
            <w:tcW w:w="3260" w:type="dxa"/>
            <w:vAlign w:val="center"/>
          </w:tcPr>
          <w:p w:rsidR="00C60E81" w:rsidRPr="00C60E81" w:rsidRDefault="00C60E81" w:rsidP="00262F51">
            <w:pPr>
              <w:rPr>
                <w:sz w:val="14"/>
                <w:szCs w:val="14"/>
              </w:rPr>
            </w:pPr>
            <w:r w:rsidRPr="00C60E81">
              <w:rPr>
                <w:sz w:val="14"/>
                <w:szCs w:val="14"/>
              </w:rPr>
              <w:t> Projede    kullanılacak    uygun    yazılımı    ve programlama dilini seçer.</w:t>
              <w:br/>
              <w:t> Programın akış diyagramlarını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3.   Programın  Ana  Program Kısmının Hazırlığı  4.   Programın   Alt   Program Kısımlarının Hazırlığı</w:t>
            </w:r>
          </w:p>
        </w:tc>
        <w:tc>
          <w:tcPr>
            <w:tcW w:w="3260" w:type="dxa"/>
            <w:vAlign w:val="center"/>
          </w:tcPr>
          <w:p w:rsidR="00C60E81" w:rsidRPr="00C60E81" w:rsidRDefault="00C60E81" w:rsidP="00262F51">
            <w:pPr>
              <w:rPr>
                <w:sz w:val="14"/>
                <w:szCs w:val="14"/>
              </w:rPr>
            </w:pPr>
            <w:r w:rsidRPr="00C60E81">
              <w:rPr>
                <w:sz w:val="14"/>
                <w:szCs w:val="14"/>
              </w:rPr>
              <w:t> Programın ana program kısmını hazırlar.</w:t>
              <w:br/>
              <w:t> Programın alt program kısımlarını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5.   Programın   Yazılması  ve Derlenmesi</w:t>
            </w:r>
          </w:p>
        </w:tc>
        <w:tc>
          <w:tcPr>
            <w:tcW w:w="3260" w:type="dxa"/>
            <w:vAlign w:val="center"/>
          </w:tcPr>
          <w:p w:rsidR="00C60E81" w:rsidRPr="00C60E81" w:rsidRDefault="00C60E81" w:rsidP="00262F51">
            <w:pPr>
              <w:rPr>
                <w:sz w:val="14"/>
                <w:szCs w:val="14"/>
              </w:rPr>
            </w:pPr>
            <w:r w:rsidRPr="00C60E81">
              <w:rPr>
                <w:sz w:val="14"/>
                <w:szCs w:val="14"/>
              </w:rPr>
              <w:t> Programları uygun yazılımda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6.   Programın        Donanıma Aktarılması ve Kontrolü</w:t>
            </w:r>
          </w:p>
        </w:tc>
        <w:tc>
          <w:tcPr>
            <w:tcW w:w="3260" w:type="dxa"/>
            <w:vAlign w:val="center"/>
          </w:tcPr>
          <w:p w:rsidR="00C60E81" w:rsidRPr="00C60E81" w:rsidRDefault="00C60E81" w:rsidP="00262F51">
            <w:pPr>
              <w:rPr>
                <w:sz w:val="14"/>
                <w:szCs w:val="14"/>
              </w:rPr>
            </w:pPr>
            <w:r w:rsidRPr="00C60E81">
              <w:rPr>
                <w:sz w:val="14"/>
                <w:szCs w:val="14"/>
              </w:rPr>
              <w:t> Programı     uygun     cihazlar     aracılığı     ile donanıma yükler ve yükleme sonrası gerekli kontrolleri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7.   Programın Test Edilmesi</w:t>
            </w:r>
          </w:p>
        </w:tc>
        <w:tc>
          <w:tcPr>
            <w:tcW w:w="3260" w:type="dxa"/>
            <w:vAlign w:val="center"/>
          </w:tcPr>
          <w:p w:rsidR="00C60E81" w:rsidRPr="00C60E81" w:rsidRDefault="00C60E81" w:rsidP="00262F51">
            <w:pPr>
              <w:rPr>
                <w:sz w:val="14"/>
                <w:szCs w:val="14"/>
              </w:rPr>
            </w:pPr>
            <w:r w:rsidRPr="00C60E81">
              <w:rPr>
                <w:sz w:val="14"/>
                <w:szCs w:val="14"/>
              </w:rPr>
              <w:t>2. Dönem 1. Sınav  Programın donanım üzerinde test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YAZILIM İŞLEMLERİ</w:t>
            </w:r>
          </w:p>
        </w:tc>
        <w:tc>
          <w:tcPr>
            <w:tcW w:w="2693" w:type="dxa"/>
            <w:vAlign w:val="center"/>
          </w:tcPr>
          <w:p w:rsidR="00C60E81" w:rsidRPr="00C60E81" w:rsidRDefault="00C60E81" w:rsidP="00262F51">
            <w:pPr>
              <w:rPr>
                <w:sz w:val="14"/>
                <w:szCs w:val="14"/>
              </w:rPr>
            </w:pPr>
            <w:r w:rsidRPr="00C60E81">
              <w:rPr>
                <w:sz w:val="14"/>
                <w:szCs w:val="14"/>
              </w:rPr>
              <w:t>8.   Yazılım      ve      Donanım Hatalarının     Tespiti     ve Giderilmesi</w:t>
            </w:r>
          </w:p>
        </w:tc>
        <w:tc>
          <w:tcPr>
            <w:tcW w:w="3260" w:type="dxa"/>
            <w:vAlign w:val="center"/>
          </w:tcPr>
          <w:p w:rsidR="00C60E81" w:rsidRPr="00C60E81" w:rsidRDefault="00C60E81" w:rsidP="00262F51">
            <w:pPr>
              <w:rPr>
                <w:sz w:val="14"/>
                <w:szCs w:val="14"/>
              </w:rPr>
            </w:pPr>
            <w:r w:rsidRPr="00C60E81">
              <w:rPr>
                <w:sz w:val="14"/>
                <w:szCs w:val="14"/>
              </w:rPr>
              <w:t> Yazılım  ve  donanımda  oluşabilecek  hataları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1.   Projede           Denenecek Donanımın              Temin Edilmesi  2.   Projenin   Kendi   Halinde Testleri</w:t>
            </w:r>
          </w:p>
        </w:tc>
        <w:tc>
          <w:tcPr>
            <w:tcW w:w="3260" w:type="dxa"/>
            <w:vAlign w:val="center"/>
          </w:tcPr>
          <w:p w:rsidR="00C60E81" w:rsidRPr="00C60E81" w:rsidRDefault="00C60E81" w:rsidP="00262F51">
            <w:pPr>
              <w:rPr>
                <w:sz w:val="14"/>
                <w:szCs w:val="14"/>
              </w:rPr>
            </w:pPr>
            <w:r w:rsidRPr="00C60E81">
              <w:rPr>
                <w:sz w:val="14"/>
                <w:szCs w:val="14"/>
              </w:rPr>
              <w:t> Projede   denenmesi   düşünülen   donanımı temin eder.</w:t>
              <w:br/>
              <w:t> Projeyi kendi halinde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ÇALIŞTIRILMASI VE SON KONTROLLERİ</w:t>
            </w:r>
          </w:p>
        </w:tc>
        <w:tc>
          <w:tcPr>
            <w:tcW w:w="2693" w:type="dxa"/>
            <w:vAlign w:val="center"/>
          </w:tcPr>
          <w:p w:rsidR="00C60E81" w:rsidRPr="00C60E81" w:rsidRDefault="00C60E81" w:rsidP="00262F51">
            <w:pPr>
              <w:rPr>
                <w:sz w:val="14"/>
                <w:szCs w:val="14"/>
              </w:rPr>
            </w:pPr>
            <w:r w:rsidRPr="00C60E81">
              <w:rPr>
                <w:sz w:val="14"/>
                <w:szCs w:val="14"/>
              </w:rPr>
              <w:t>3.   Projenin  Ek  Donanım  ile Testleri</w:t>
            </w:r>
          </w:p>
        </w:tc>
        <w:tc>
          <w:tcPr>
            <w:tcW w:w="3260" w:type="dxa"/>
            <w:vAlign w:val="center"/>
          </w:tcPr>
          <w:p w:rsidR="00C60E81" w:rsidRPr="00C60E81" w:rsidRDefault="00C60E81" w:rsidP="00262F51">
            <w:pPr>
              <w:rPr>
                <w:sz w:val="14"/>
                <w:szCs w:val="14"/>
              </w:rPr>
            </w:pPr>
            <w:r w:rsidRPr="00C60E81">
              <w:rPr>
                <w:sz w:val="14"/>
                <w:szCs w:val="14"/>
              </w:rPr>
              <w:t> Projeyi ek donanım ile çalıştırır gerekli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DOSYASININ TAMAMLANMASI</w:t>
            </w:r>
          </w:p>
        </w:tc>
        <w:tc>
          <w:tcPr>
            <w:tcW w:w="2693" w:type="dxa"/>
            <w:vAlign w:val="center"/>
          </w:tcPr>
          <w:p w:rsidR="00C60E81" w:rsidRPr="00C60E81" w:rsidRDefault="00C60E81" w:rsidP="00262F51">
            <w:pPr>
              <w:rPr>
                <w:sz w:val="14"/>
                <w:szCs w:val="14"/>
              </w:rPr>
            </w:pPr>
            <w:r w:rsidRPr="00C60E81">
              <w:rPr>
                <w:sz w:val="14"/>
                <w:szCs w:val="14"/>
              </w:rPr>
              <w:t>1.   Yapılan         Çalışmaların Aylık Değerlendirilmesi  2.   Yapılan         Çalışmaların Sonuçlandırılması  3.   Dosyaya              Çalışma Resimlerinin Eklenmesi  4.   Dosyanın Son Kontrolleri</w:t>
            </w:r>
          </w:p>
        </w:tc>
        <w:tc>
          <w:tcPr>
            <w:tcW w:w="3260" w:type="dxa"/>
            <w:vAlign w:val="center"/>
          </w:tcPr>
          <w:p w:rsidR="00C60E81" w:rsidRPr="00C60E81" w:rsidRDefault="00C60E81" w:rsidP="00262F51">
            <w:pPr>
              <w:rPr>
                <w:sz w:val="14"/>
                <w:szCs w:val="14"/>
              </w:rPr>
            </w:pPr>
            <w:r w:rsidRPr="00C60E81">
              <w:rPr>
                <w:sz w:val="14"/>
                <w:szCs w:val="14"/>
              </w:rPr>
              <w:t> Yapılan        çalışmaları        aylık        olarak değerlendirerek dosyaya yazar.</w:t>
              <w:br/>
              <w:t> Yapılan      çalışmaların      sonuçlarını      ve değerlendirmelerini yazar.</w:t>
              <w:br/>
              <w:t> Dosyaya  yapılan  işlerin  resimlerini  ekler  ve gerekli şekilde yorumlar.</w:t>
              <w:br/>
              <w:t> Dosyanın  eksiklerini  tamamlar  ve  dosyayı teslime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1. Proje Afişinin Hazırlanması  2. Proje Maketinin Hazırlanması</w:t>
            </w:r>
          </w:p>
        </w:tc>
        <w:tc>
          <w:tcPr>
            <w:tcW w:w="3260" w:type="dxa"/>
            <w:vAlign w:val="center"/>
          </w:tcPr>
          <w:p w:rsidR="00C60E81" w:rsidRPr="00C60E81" w:rsidRDefault="00C60E81" w:rsidP="00262F51">
            <w:pPr>
              <w:rPr>
                <w:sz w:val="14"/>
                <w:szCs w:val="14"/>
              </w:rPr>
            </w:pPr>
            <w:r w:rsidRPr="00C60E81">
              <w:rPr>
                <w:sz w:val="14"/>
                <w:szCs w:val="14"/>
              </w:rPr>
              <w:t> Proje afişini A3 ve üstü kâğıt üzerine hazırlar.</w:t>
              <w:br/>
              <w:t> Proje maketini uygun masa üzerine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PROJENİN AFİŞ VE MAKETİNİN HAZIRLANMASI</w:t>
            </w:r>
          </w:p>
        </w:tc>
        <w:tc>
          <w:tcPr>
            <w:tcW w:w="2693" w:type="dxa"/>
            <w:vAlign w:val="center"/>
          </w:tcPr>
          <w:p w:rsidR="00C60E81" w:rsidRPr="00C60E81" w:rsidRDefault="00C60E81" w:rsidP="00262F51">
            <w:pPr>
              <w:rPr>
                <w:sz w:val="14"/>
                <w:szCs w:val="14"/>
              </w:rPr>
            </w:pPr>
            <w:r w:rsidRPr="00C60E81">
              <w:rPr>
                <w:sz w:val="14"/>
                <w:szCs w:val="14"/>
              </w:rPr>
              <w:t>3. Proje Afiş ve Maketinin Sunuma Hazırlanması</w:t>
            </w:r>
          </w:p>
        </w:tc>
        <w:tc>
          <w:tcPr>
            <w:tcW w:w="3260" w:type="dxa"/>
            <w:vAlign w:val="center"/>
          </w:tcPr>
          <w:p w:rsidR="00C60E81" w:rsidRPr="00C60E81" w:rsidRDefault="00C60E81" w:rsidP="00262F51">
            <w:pPr>
              <w:rPr>
                <w:sz w:val="14"/>
                <w:szCs w:val="14"/>
              </w:rPr>
            </w:pPr>
            <w:r w:rsidRPr="00C60E81">
              <w:rPr>
                <w:sz w:val="14"/>
                <w:szCs w:val="14"/>
              </w:rPr>
              <w:t> Proje  afişini  ve  maketini  sunum  yapılacak alana   yerleştirmek   için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1. Sunum Yazılımının Özellikleri  2. Sunum Yazılımında Proje Hazırlama İşlemleri  3. Proje Sunum Ortamının Hazırlanması Afiş ve Maketlerin Yerleştirilmesi</w:t>
            </w:r>
          </w:p>
        </w:tc>
        <w:tc>
          <w:tcPr>
            <w:tcW w:w="3260" w:type="dxa"/>
            <w:vAlign w:val="center"/>
          </w:tcPr>
          <w:p w:rsidR="00C60E81" w:rsidRPr="00C60E81" w:rsidRDefault="00C60E81" w:rsidP="00262F51">
            <w:pPr>
              <w:rPr>
                <w:sz w:val="14"/>
                <w:szCs w:val="14"/>
              </w:rPr>
            </w:pPr>
            <w:r w:rsidRPr="00C60E81">
              <w:rPr>
                <w:sz w:val="14"/>
                <w:szCs w:val="14"/>
              </w:rPr>
              <w:t> Sunum yazılımının özelliklerini açıklar.</w:t>
              <w:br/>
              <w:t> Sunum      yazılımında      proje      hazırlama işlemlerini açıklar ve proje sunusunu yapar.</w:t>
              <w:br/>
              <w:t> Projenin  sunulacağı  ortamı  hazırlar  afiş  ve maketler  uygun  alana  yerleştirilir  ve  sunum yapılacak bölümü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SUNUMUNUN HAZIRLANMASI VE SUNUŞ İŞLEMLERİ</w:t>
            </w:r>
          </w:p>
        </w:tc>
        <w:tc>
          <w:tcPr>
            <w:tcW w:w="2693" w:type="dxa"/>
            <w:vAlign w:val="center"/>
          </w:tcPr>
          <w:p w:rsidR="00C60E81" w:rsidRPr="00C60E81" w:rsidRDefault="00C60E81" w:rsidP="00262F51">
            <w:pPr>
              <w:rPr>
                <w:sz w:val="14"/>
                <w:szCs w:val="14"/>
              </w:rPr>
            </w:pPr>
            <w:r w:rsidRPr="00C60E81">
              <w:rPr>
                <w:sz w:val="14"/>
                <w:szCs w:val="14"/>
              </w:rPr>
              <w:t>4. Proje Sunumunun Yapılması  5. Projenin Teslim Edilmesi</w:t>
            </w:r>
          </w:p>
        </w:tc>
        <w:tc>
          <w:tcPr>
            <w:tcW w:w="3260" w:type="dxa"/>
            <w:vAlign w:val="center"/>
          </w:tcPr>
          <w:p w:rsidR="00C60E81" w:rsidRPr="00C60E81" w:rsidRDefault="00C60E81" w:rsidP="00262F51">
            <w:pPr>
              <w:rPr>
                <w:sz w:val="14"/>
                <w:szCs w:val="14"/>
              </w:rPr>
            </w:pPr>
            <w:r w:rsidRPr="00C60E81">
              <w:rPr>
                <w:sz w:val="14"/>
                <w:szCs w:val="14"/>
              </w:rPr>
              <w:t>2. Dönem 2. Sınav  Proje sunumunu uygun zemine yansıtarak ve maket üzerinde devreyi çalıştırıp gösterimini yapar.</w:t>
              <w:br/>
              <w:t> Proje sunumu sonrası gerekli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PROJE DEĞERLENDİRME</w:t>
            </w:r>
          </w:p>
        </w:tc>
        <w:tc>
          <w:tcPr>
            <w:tcW w:w="2693" w:type="dxa"/>
            <w:vAlign w:val="center"/>
          </w:tcPr>
          <w:p w:rsidR="00C60E81" w:rsidRPr="00C60E81" w:rsidRDefault="00C60E81" w:rsidP="00262F51">
            <w:pPr>
              <w:rPr>
                <w:sz w:val="14"/>
                <w:szCs w:val="14"/>
              </w:rPr>
            </w:pPr>
            <w:r w:rsidRPr="00C60E81">
              <w:rPr>
                <w:sz w:val="14"/>
                <w:szCs w:val="14"/>
              </w:rPr>
              <w:t>1.   Kişisel Değerlendirme  2.   Grupsal Değerlendirme  3.   Projenin Değerlendirilmesi</w:t>
            </w:r>
          </w:p>
        </w:tc>
        <w:tc>
          <w:tcPr>
            <w:tcW w:w="3260" w:type="dxa"/>
            <w:vAlign w:val="center"/>
          </w:tcPr>
          <w:p w:rsidR="00C60E81" w:rsidRPr="00C60E81" w:rsidRDefault="00C60E81" w:rsidP="00262F51">
            <w:pPr>
              <w:rPr>
                <w:sz w:val="14"/>
                <w:szCs w:val="14"/>
              </w:rPr>
            </w:pPr>
            <w:r w:rsidRPr="00C60E81">
              <w:rPr>
                <w:sz w:val="14"/>
                <w:szCs w:val="14"/>
              </w:rPr>
              <w:t> Projeyi hazırlayan değerlendirir.</w:t>
              <w:br/>
              <w:t> Projeyi    hazırlayan    grup    etkileşimi    ve çalışmaları değerlendirir.</w:t>
              <w:br/>
              <w:t> Projeyi bir bütün olarak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ve Laboratuvar</w:t>
              <w:br/>
              <w:t>Donanım Akıllı tahtaprojeksiyon bilgisayar elektrik ve elektronik devre elemanları baskı devre plaketi tuz ruhu ve perhidrol el aletleri ölçü aletleri devre elemanları ve malzeme listeleri.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w:t>
              <w:br/>
              <w:t>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PROJE VE ARAŞTIRMA  Örnek bir projenin özelliklerini belirlemek.</w:t>
              <w:br/>
              <w:t> Örnek bir proje başvurusunu yorumlamak.</w:t>
              <w:br/>
              <w:t>PROJELERİN ÖZELLİKLERİ  Örnek bir öğrenci yetenekli projeyi yorumlamak.</w:t>
              <w:br/>
              <w:t> Örnek bir okul projesini yorumlamak.</w:t>
              <w:br/>
              <w:t> Örnek bir projenin konusunu belirlemek için işlem adımlarını oluşturmak.</w:t>
              <w:br/>
              <w:t>LİTERATÜR TARAMASI  Konulara göre literatür taramalarını ve işlem adımlarını belirlemek.</w:t>
              <w:br/>
              <w:t> Literatür taramalarını karşılaştırmak ve uygun konularını maliyet ve yapılabilirliklerine göre sıralamak.</w:t>
              <w:br/>
              <w:t> Yapılan analizler sonucu oluşturulan listeye göre en uygun proje konusunu seçmek.</w:t>
              <w:br/>
              <w:t>PROJE DOSYASI HAZIRLIĞI     Proje dosyasının tasarımını hazırlamak ve temel yapısını oluşturmak.</w:t>
              <w:br/>
              <w:t>    Proje kapağını hazırlamak.</w:t>
              <w:br/>
              <w:t>    Proje içindekiler sayfasını hazırlamak.</w:t>
              <w:br/>
              <w:t>    Proje bilgi sayfasını hazırlamak.</w:t>
              <w:br/>
              <w:t>    Proje adını konusunu amacını uygun sayfa alanında yazmak.</w:t>
              <w:br/>
              <w:t>    Projede kullanılacak araç ve gereçleri ilk aşamada belirlemek.</w:t>
              <w:br/>
              <w:t>    Projede yapılacak devre şemalarını çizmek.</w:t>
              <w:br/>
              <w:t>    Projenin çalışmasını yazmak.</w:t>
              <w:br/>
              <w:t>    Projenin işlem adımlarını yazmak.</w:t>
              <w:br/>
              <w:t>    Projeyi uygulama aşamalarda ilk durumda yorumlamak.</w:t>
              <w:br/>
              <w:t>    Projenin sonucunu temel açıdan yorumlamak.</w:t>
              <w:br/>
              <w:t>    Projede kullanılacak kaynakçaları yazmak.</w:t>
              <w:br/>
              <w:t>PROJE MALZEME VE EKİPMANLARININ HAZIRLANMASI VE TEMİN EDİLMESİ     Proje devrelerini incelemek ve analiz etmek.</w:t>
              <w:br/>
              <w:t>    Proje analize göre malzeme listelerini çıkarmak.</w:t>
              <w:br/>
              <w:t>    Proje analize göre devre ekipmanlarının listelerini çıkarmak.</w:t>
              <w:br/>
              <w:t>    Proje malzeme ve ekipmanlarının temin şeklini belirlemek.</w:t>
              <w:br/>
              <w:t>    Proje malzeme ve ekipmanlarının sağlamlıklarını kontrol etmek.</w:t>
              <w:br/>
              <w:t>PROJE DEVRELERİNİN HAZIRLANMASI VE İÇ MONTAJI     Proje devrelerinin baskı devre şekillerinin programda çizmek.</w:t>
              <w:br/>
              <w:t>    Baskı devre şekillerini baskı devre plaketine aktarmak ve çizmek.</w:t>
              <w:br/>
              <w:t>    Çizilen baskı devre plaketlerini asite atmak temizlemek ve delmek.</w:t>
              <w:br/>
              <w:t>    Baskı devre plaketlerine malzemeleri yerleştirmek ve lehimlemek.</w:t>
              <w:br/>
              <w:t>    Baskı devre plaketine klemens ve pinler yerleştirmek ve lehimlemek.</w:t>
              <w:br/>
              <w:t>    Monte edilen devreleri test etmek.</w:t>
              <w:br/>
              <w:t>PROJE KUTUSUNUN HAZIRLANMASI VE DEVRELERİN MONTAJI     Proje kutusuna devre elemanları monte etmek.</w:t>
              <w:br/>
              <w:t>    Proje kutusuna baskı devrelerini yerleştirmek ve vidalamak.</w:t>
              <w:br/>
              <w:t>    Baskı devre plaket üzerindeki klemens ve pinlerden kablo çıkarmak.</w:t>
              <w:br/>
              <w:t>    Baskı devreler ve kutu elemanları arası kablo bağlantıları yapmak.</w:t>
              <w:br/>
              <w:t>    Kutu içi izolasyonu yapmak.</w:t>
              <w:br/>
              <w:t>    Kutu içi havalandırma oluşturmak.</w:t>
              <w:br/>
              <w:t>    Kutu içi ve dışı testleri yapmak ve kapağı kapatmak.</w:t>
              <w:br/>
              <w:t>PROJE YAZILIM İŞLEMLERİ     Projede kullanılacak yazılımı incelemek.</w:t>
              <w:br/>
              <w:t>    Projede kullanılacak programlama dilini seçmek ve incelemek.</w:t>
              <w:br/>
              <w:t>    Programın akış diyagramını oluşturmak.</w:t>
              <w:br/>
              <w:t>    Programın ana programını oluşturmak.</w:t>
              <w:br/>
              <w:t>    Programın alt programlarını oluşturmak.</w:t>
              <w:br/>
              <w:t>    Oluşturulan programları yazılım içeresinde yazmak ve derlemek.</w:t>
              <w:br/>
              <w:t>    Derlenen programları donanıma yüklemek ve kontrollerini yapmak.</w:t>
              <w:br/>
              <w:t>    Yüklenen programlı donanımı test etmek.</w:t>
              <w:br/>
              <w:t>    Yazılım ve donanımda oluşan hataları düzeltmek.</w:t>
              <w:br/>
              <w:t>PROJENİN ÇALIŞTIRILMASI VE SON KONTROLLERİ     Projede test edilecek donanımı seçmek veya oluşturmak.</w:t>
              <w:br/>
              <w:t>    Projeyi kendi halinde çalıştırmak testlerini yapmak ve raporlamak.</w:t>
              <w:br/>
              <w:t>    Projeyi ek donanımlı çalıştırmak testlerini yapmak ve raporlamak.</w:t>
              <w:br/>
              <w:t>PROJE DOSYASININ TAMAMLANMASI     Her ay içinde yapılan çalışmaları değerlendirmek ve dosyaya yazmak.</w:t>
              <w:br/>
              <w:t>    Yapılan çalışmaları ve sonuçlarının ne durumda olduğunu değerlendirmek ve dosyaya yazmak.</w:t>
              <w:br/>
              <w:t>    Yapılan çalışmaları kademeli olarak resimlerini almak ve her bir resmi uygun şekillerde dosyaya yorumlayarak eklemek.</w:t>
              <w:br/>
              <w:t>    Dosyadaki eksik kısımları yorumlarla tamamlamak ve bittiğini kontrol etmek.</w:t>
              <w:br/>
              <w:t>PROJENİN AFİŞ VE MAKETİNİN HAZIRLANMASI     Projeyi A3 ve üstü kâğıt üzerinde afişini hazırlamak.</w:t>
              <w:br/>
              <w:t>    Proje maketini hazırlamak ve uygun zemine yerleştirmek.</w:t>
              <w:br/>
              <w:t>    Proje sunum alanını hazırlamak.</w:t>
              <w:br/>
              <w:t>PROJE SUNUMUNUN HAZIRLANMASI VE SUNUŞ İŞLEMLERİ     Sunum yazılımı menülerini incelemek.</w:t>
              <w:br/>
              <w:t>    Sunum yazılımında örnek sunum hazırlamak.</w:t>
              <w:br/>
              <w:t>    Proje sunumunu sunum yazılımında hazırlamak ve teslim etmek.</w:t>
              <w:br/>
              <w:t>    Proje sunumu yapmak.</w:t>
              <w:br/>
              <w:t>    Proje sunum alanına afiş ve maketi yerleştirmek.</w:t>
              <w:br/>
              <w:t>    Proje sunum alanında maketi çalıştırmak ve gösterimini yapmak.</w:t>
              <w:br/>
              <w:t>    Projeyi ve dosyayı teslim etmek.</w:t>
              <w:br/>
              <w:t>PROJE DEĞERLENDİRME     Proje öz değerlendirme formu ile kendini değerlendirmek.</w:t>
              <w:br/>
              <w:t>    Proje grup değerlendirme formu ile grup çalışmasını değerlendirmek.</w:t>
              <w:br/>
              <w:t>    Proje çalışmalarını bir bütün ele alarak kendin ve grup arkadaşların ile birlikte değerlendirmek.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