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MUHASEBE VE FINANSMAN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öğretim yılı başlangıcı çalışmaları. Öğrenci işe yerleştirilmeleri.  İl zümre kararlarının ve okul zümre başkanlar kurulu kararlarının incelenmesi.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yapan öğrencilerin ve koordinatör öğretmenlerin belgelerinin temini ve açıklayıcı bilgilerin verilmesi koordinatörlük çalışmalarının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laboratuarların eğitimde kullanımının denetimi ve eksiklerin karşılanması.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öğrencilerinin okulumuzda kullanıma sunulmuş olan internet hizmetinden faydalanması için gerekli çalışmaların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 öğretmenleri ile işbirliği yaparak öğrenci staj çalışmalarının denetimi.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Okul veli işbirliği içinde işyeri öğrenci uyumunun sağlanması  Muhasebe bölümüne ait tüm demirbaş eşyanın sayımı, tespiti, kontrolünün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hazırlamalarıyla  ilgili bilgilerin koordinatör öğretmenleri ile işbirliği içinde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derslerini ilgilendiren kanunlardaki (TTK, VUK, GVK, KVK, KDVK, vs…) güncel değişikliklerin takibi, öğrenci ve öğretmenlere gerekli bilgilerin verilmesi.  Dünya kooperatifçilik günü  ile ilgili çalışmaların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Bölümün kapsamına giren önemli gün ve haftaların tespiti ve kutlama planlamasının yapılması.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Muhasebede kullanılacak belge ve dökümanların çevreden (serbest muhasebeciler, maliye, belediye vs…) temini ve ders öğretmenlerine dağıtılması.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işlemlerinin takibi, aylık işlemlerin koordinatör müdür yardımcısı ile işbirliği içinde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bölümünü ilgilendiren kanun yönetmelik veTebliğler dergisi kararlarının takibi,   Bilgisayar dersleri için bilgisayar laboratuarı kullanımı ile ilgili Bilgisayar alanı atelye şefi ile işbirliği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ofis programları dersi modüllerinin incelenmesi. İnternet hizmetlerinde öğrenci ve öğretmenlerin faydalanma durumlarının araştırılması.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Klavye Kullanımı Dersi modüllerinin incelenmesi bilgisayar dersleri uyumu doğrultusunda çalışma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Uygulamaya yönelik Şirketler Muhasebesi Dersinin uygulama ve araştırma konularının ders öğretmenleri ile tespiti.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derslerini yapıldığı bilgisayar laboratuarının paket programının gözden geçirilmesi. Bütün öğrenciler tarafından  kullanımının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ve Finansman Alanları öğrencilerine mesleki bilgilendirme çalışmaları ve hazırlıkları. Bölüm derslerinden proje alan öğrencilerin kaynak kullanımı için yol gösterme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çalışmalarının Koordinatör Müdür yardımcısıyla işbirliği yapılarak izlenmesi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kitaplığının gözden geçirilip düzenlenmesi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Bölüm demirbaşlarının kullanımı ve yıpranmalarının gözden geçirilmesi.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Kanunların son değişikliklerinin dergi eklerinin ilgili kanunlara takılması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hazırlamalarının kontrolü ve gerekli tavsiyelerde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11. sınıf öğrencilerine Dal Seçimleri ile ilgili bilgilendirme çalışmasının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sınavı, sınavsız geçiş sistemi hakkında bilgilendirme çalışmalarının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Beceri eğitimi sınavı ile ilgili tüm hazırlık ve çalışmaların yapılması.  Sınav için öğrencilere duyuru ve açıklamalarda bulunulması.  Yılsonu işlemleri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İş ve İşlemleri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Muhasebe Ve Finansman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MUHASEBE VE FINANSMAN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öğretim yılı başlangıcı çalışmaları. Öğrenci işe yerleştirilmeleri.  İl zümre kararlarının ve okul zümre başkanlar kurulu kararlarının incelenmesi.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yapan öğrencilerin ve koordinatör öğretmenlerin belgelerinin temini ve açıklayıcı bilgilerin verilmesi koordinatörlük çalışmalarının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laboratuarların eğitimde kullanımının denetimi ve eksiklerin karşılanması.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öğrencilerinin okulumuzda kullanıma sunulmuş olan internet hizmetinden faydalanması için gerekli çalışmaların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 öğretmenleri ile işbirliği yaparak öğrenci staj çalışmalarının denetimi.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Okul veli işbirliği içinde işyeri öğrenci uyumunun sağlanması  Muhasebe bölümüne ait tüm demirbaş eşyanın sayımı, tespiti, kontrolünün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hazırlamalarıyla  ilgili bilgilerin koordinatör öğretmenleri ile işbirliği içinde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derslerini ilgilendiren kanunlardaki (TTK, VUK, GVK, KVK, KDVK, vs…) güncel değişikliklerin takibi, öğrenci ve öğretmenlere gerekli bilgilerin verilmesi.  Dünya kooperatifçilik günü  ile ilgili çalışmaların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Bölümün kapsamına giren önemli gün ve haftaların tespiti ve kutlama planlamasının yapılması.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Muhasebede kullanılacak belge ve dökümanların çevreden (serbest muhasebeciler, maliye, belediye vs…) temini ve ders öğretmenlerine dağıtılması.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işlemlerinin takibi, aylık işlemlerin koordinatör müdür yardımcısı ile işbirliği içinde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bölümünü ilgilendiren kanun yönetmelik veTebliğler dergisi kararlarının takibi,   Bilgisayar dersleri için bilgisayar laboratuarı kullanımı ile ilgili Bilgisayar alanı atelye şefi ile işbirliği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ofis programları dersi modüllerinin incelenmesi. İnternet hizmetlerinde öğrenci ve öğretmenlerin faydalanma durumlarının araştırılması.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Klavye Kullanımı Dersi modüllerinin incelenmesi bilgisayar dersleri uyumu doğrultusunda çalışma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Uygulamaya yönelik Şirketler Muhasebesi Dersinin uygulama ve araştırma konularının ders öğretmenleri ile tespiti.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derslerini yapıldığı bilgisayar laboratuarının paket programının gözden geçirilmesi. Bütün öğrenciler tarafından  kullanımının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ve Finansman Alanları öğrencilerine mesleki bilgilendirme çalışmaları ve hazırlıkları. Bölüm derslerinden proje alan öğrencilerin kaynak kullanımı için yol gösterme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çalışmalarının Koordinatör Müdür yardımcısıyla işbirliği yapılarak izlenmesi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kitaplığının gözden geçirilip düzenlenmesi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Bölüm demirbaşlarının kullanımı ve yıpranmalarının gözden geçirilmesi.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Kanunların son değişikliklerinin dergi eklerinin ilgili kanunlara takılması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hazırlamalarının kontrolü ve gerekli tavsiyelerde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11. sınıf öğrencilerine Dal Seçimleri ile ilgili bilgilendirme çalışmasının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sınavı, sınavsız geçiş sistemi hakkında bilgilendirme çalışmalarının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Beceri eğitimi sınavı ile ilgili tüm hazırlık ve çalışmaların yapılması.  Sınav için öğrencilere duyuru ve açıklamalarda bulunulması.  Yılsonu işlemleri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İş ve İşlemleri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Muhasebe Ve Finansman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